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74C" w:rsidRDefault="00CC674C">
      <w:pPr>
        <w:pStyle w:val="Title"/>
        <w:rPr>
          <w:sz w:val="32"/>
        </w:rPr>
      </w:pPr>
      <w:r>
        <w:rPr>
          <w:sz w:val="32"/>
        </w:rPr>
        <w:t>ORDER OF THE EASTERN STAR SCHOLARSHIP CRITERIA</w:t>
      </w:r>
    </w:p>
    <w:p w:rsidR="00CC674C" w:rsidRDefault="00CC674C">
      <w:pPr>
        <w:jc w:val="center"/>
      </w:pPr>
      <w:r>
        <w:t>(Proceeds from the annual Christmas Formal)</w:t>
      </w:r>
    </w:p>
    <w:p w:rsidR="00CC674C" w:rsidRDefault="00CC674C">
      <w:pPr>
        <w:jc w:val="center"/>
        <w:rPr>
          <w:sz w:val="20"/>
        </w:rPr>
      </w:pPr>
    </w:p>
    <w:p w:rsidR="00CC674C" w:rsidRDefault="004B550D">
      <w:pPr>
        <w:pStyle w:val="BodyText"/>
      </w:pPr>
      <w:r>
        <w:rPr>
          <w:sz w:val="20"/>
        </w:rPr>
        <w:t xml:space="preserve">The Order of the Easter Star </w:t>
      </w:r>
      <w:r w:rsidR="00CC674C">
        <w:rPr>
          <w:sz w:val="20"/>
        </w:rPr>
        <w:t xml:space="preserve">will be </w:t>
      </w:r>
      <w:r w:rsidR="00CC674C" w:rsidRPr="00EC55CE">
        <w:rPr>
          <w:sz w:val="24"/>
        </w:rPr>
        <w:t xml:space="preserve">awarding </w:t>
      </w:r>
      <w:r w:rsidRPr="00EC55CE">
        <w:rPr>
          <w:sz w:val="24"/>
        </w:rPr>
        <w:t>two</w:t>
      </w:r>
      <w:r w:rsidR="00CC674C" w:rsidRPr="00EC55CE">
        <w:rPr>
          <w:sz w:val="24"/>
        </w:rPr>
        <w:t xml:space="preserve"> $500 scholarship</w:t>
      </w:r>
      <w:r w:rsidRPr="00EC55CE">
        <w:rPr>
          <w:sz w:val="24"/>
        </w:rPr>
        <w:t>s</w:t>
      </w:r>
      <w:r>
        <w:rPr>
          <w:sz w:val="20"/>
        </w:rPr>
        <w:t>.</w:t>
      </w:r>
      <w:r w:rsidR="00CC674C">
        <w:rPr>
          <w:sz w:val="20"/>
        </w:rPr>
        <w:t xml:space="preserve"> A member of the Order of the Eastern Star will present the scholarships at the annual CTE awards program.</w:t>
      </w:r>
      <w:r w:rsidR="00BA7C59">
        <w:rPr>
          <w:sz w:val="20"/>
        </w:rPr>
        <w:t xml:space="preserve"> Selection will be made by five, Career Technical Education staff members.</w:t>
      </w:r>
    </w:p>
    <w:p w:rsidR="00CC674C" w:rsidRDefault="00CC674C">
      <w:pPr>
        <w:pStyle w:val="Heading1"/>
      </w:pPr>
    </w:p>
    <w:p w:rsidR="00CC674C" w:rsidRDefault="00CC674C">
      <w:pPr>
        <w:pStyle w:val="Heading1"/>
      </w:pPr>
      <w:r>
        <w:t>Criteria</w:t>
      </w:r>
    </w:p>
    <w:p w:rsidR="00CC674C" w:rsidRDefault="00CC674C">
      <w:pPr>
        <w:numPr>
          <w:ilvl w:val="0"/>
          <w:numId w:val="1"/>
        </w:numPr>
        <w:jc w:val="both"/>
      </w:pPr>
      <w:r>
        <w:t>Completion of a CTE certificate (total of 720 hours)</w:t>
      </w:r>
      <w:r w:rsidR="00766EC1">
        <w:t>,</w:t>
      </w:r>
    </w:p>
    <w:p w:rsidR="00CC674C" w:rsidRDefault="00274643">
      <w:pPr>
        <w:numPr>
          <w:ilvl w:val="0"/>
          <w:numId w:val="1"/>
        </w:numPr>
        <w:jc w:val="both"/>
      </w:pPr>
      <w:r>
        <w:t>Pursuing any Career Center T</w:t>
      </w:r>
      <w:r w:rsidR="00CC674C">
        <w:t>echnical degree (one, two or four year)</w:t>
      </w:r>
      <w:r w:rsidR="00766EC1">
        <w:t>,</w:t>
      </w:r>
    </w:p>
    <w:p w:rsidR="00CC674C" w:rsidRDefault="00CC674C">
      <w:pPr>
        <w:numPr>
          <w:ilvl w:val="0"/>
          <w:numId w:val="1"/>
        </w:numPr>
        <w:jc w:val="both"/>
      </w:pPr>
      <w:r>
        <w:t>2.9 GPA</w:t>
      </w:r>
      <w:r w:rsidR="00766EC1">
        <w:t>,</w:t>
      </w:r>
    </w:p>
    <w:p w:rsidR="000753F3" w:rsidRDefault="000753F3">
      <w:pPr>
        <w:numPr>
          <w:ilvl w:val="0"/>
          <w:numId w:val="1"/>
        </w:numPr>
        <w:jc w:val="both"/>
      </w:pPr>
      <w:r>
        <w:t>Involvement in service activities such as charitable activities or community service,</w:t>
      </w:r>
    </w:p>
    <w:p w:rsidR="000753F3" w:rsidRDefault="000753F3" w:rsidP="004B550D">
      <w:pPr>
        <w:numPr>
          <w:ilvl w:val="0"/>
          <w:numId w:val="1"/>
        </w:numPr>
        <w:jc w:val="both"/>
      </w:pPr>
      <w:r>
        <w:t>Special consideration will be given to a relative of an Order of Eastern Star member,</w:t>
      </w:r>
    </w:p>
    <w:p w:rsidR="000753F3" w:rsidRDefault="000753F3" w:rsidP="004B550D">
      <w:pPr>
        <w:numPr>
          <w:ilvl w:val="0"/>
          <w:numId w:val="1"/>
        </w:numPr>
        <w:jc w:val="both"/>
      </w:pPr>
      <w:r>
        <w:t>Teacher recommendation (attach letter)</w:t>
      </w:r>
      <w:r w:rsidR="00766EC1">
        <w:t>.</w:t>
      </w:r>
    </w:p>
    <w:p w:rsidR="00CC674C" w:rsidRDefault="00CC674C">
      <w:pPr>
        <w:pBdr>
          <w:bottom w:val="single" w:sz="4" w:space="1" w:color="auto"/>
        </w:pBdr>
        <w:jc w:val="both"/>
      </w:pPr>
    </w:p>
    <w:p w:rsidR="00CC674C" w:rsidRDefault="00CC674C">
      <w:pPr>
        <w:jc w:val="both"/>
      </w:pPr>
    </w:p>
    <w:p w:rsidR="00CC674C" w:rsidRDefault="00CC674C">
      <w:pPr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STUDENT APPLICATION INFORMATION:</w:t>
      </w:r>
    </w:p>
    <w:p w:rsidR="00766EC1" w:rsidRDefault="00766EC1">
      <w:pPr>
        <w:jc w:val="center"/>
        <w:rPr>
          <w:sz w:val="32"/>
        </w:rPr>
      </w:pPr>
    </w:p>
    <w:p w:rsidR="00CC674C" w:rsidRDefault="00CC674C">
      <w:pPr>
        <w:jc w:val="center"/>
      </w:pPr>
    </w:p>
    <w:p w:rsidR="00CC674C" w:rsidRDefault="000753F3">
      <w:pPr>
        <w:jc w:val="both"/>
      </w:pPr>
      <w:r>
        <w:t xml:space="preserve">1) </w:t>
      </w:r>
      <w:r w:rsidR="00CC674C">
        <w:t>Name_______________________________</w:t>
      </w:r>
      <w:r w:rsidR="002F776F">
        <w:t xml:space="preserve"> </w:t>
      </w:r>
      <w:r w:rsidR="00CC674C">
        <w:t>CTE Program</w:t>
      </w:r>
      <w:proofErr w:type="gramStart"/>
      <w:r w:rsidR="00CC674C">
        <w:t>:_</w:t>
      </w:r>
      <w:proofErr w:type="gramEnd"/>
      <w:r w:rsidR="00CC674C">
        <w:t>_________________________</w:t>
      </w:r>
    </w:p>
    <w:p w:rsidR="00CC674C" w:rsidRDefault="00CC674C">
      <w:pPr>
        <w:jc w:val="both"/>
      </w:pPr>
    </w:p>
    <w:p w:rsidR="00CC674C" w:rsidRDefault="000753F3">
      <w:r>
        <w:t>2</w:t>
      </w:r>
      <w:r w:rsidR="00CC674C">
        <w:t>) Plans after graduation:</w:t>
      </w:r>
    </w:p>
    <w:p w:rsidR="00CC674C" w:rsidRDefault="00CC674C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674C" w:rsidRDefault="00CC674C"/>
    <w:p w:rsidR="00CC674C" w:rsidRDefault="000753F3">
      <w:r>
        <w:t>3</w:t>
      </w:r>
      <w:r w:rsidR="00CC674C">
        <w:t>) Grade Point Average:</w:t>
      </w:r>
    </w:p>
    <w:p w:rsidR="00CC674C" w:rsidRDefault="00CC674C">
      <w:r>
        <w:t>___________________</w:t>
      </w:r>
    </w:p>
    <w:p w:rsidR="00CC674C" w:rsidRDefault="00CC674C"/>
    <w:p w:rsidR="00CC674C" w:rsidRDefault="000753F3">
      <w:r>
        <w:t>4</w:t>
      </w:r>
      <w:r w:rsidR="00CC674C">
        <w:t>) List acts of kindness you have been involved in (charitable activities, community service):</w:t>
      </w:r>
    </w:p>
    <w:p w:rsidR="00CC674C" w:rsidRDefault="00CC674C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674C" w:rsidRDefault="00CC674C"/>
    <w:p w:rsidR="00CC674C" w:rsidRDefault="000753F3">
      <w:r>
        <w:t>5</w:t>
      </w:r>
      <w:r w:rsidR="00CC674C">
        <w:t>)</w:t>
      </w:r>
      <w:r w:rsidR="004B550D">
        <w:t xml:space="preserve"> </w:t>
      </w:r>
      <w:r w:rsidR="00CC674C">
        <w:t>If applicable, list member of the Order of Eastern Star that you are related to:</w:t>
      </w:r>
    </w:p>
    <w:p w:rsidR="00CC674C" w:rsidRDefault="00CC674C">
      <w:r>
        <w:t>____________________________________________________________________________________________________________________________________________________________</w:t>
      </w:r>
    </w:p>
    <w:p w:rsidR="00CC674C" w:rsidRDefault="00CC674C"/>
    <w:p w:rsidR="00CC674C" w:rsidRDefault="000753F3">
      <w:r>
        <w:t>6</w:t>
      </w:r>
      <w:r w:rsidR="00CC674C">
        <w:t>) Attach letter of recommendation from your CTE teacher(s).</w:t>
      </w:r>
    </w:p>
    <w:p w:rsidR="00CC674C" w:rsidRDefault="00CC674C"/>
    <w:p w:rsidR="00CC674C" w:rsidRDefault="00CC674C"/>
    <w:p w:rsidR="00CC674C" w:rsidRDefault="00CC674C"/>
    <w:p w:rsidR="00CC674C" w:rsidRDefault="00CC674C"/>
    <w:p w:rsidR="00CC674C" w:rsidRDefault="00CC674C"/>
    <w:p w:rsidR="00CC674C" w:rsidRDefault="00CC674C"/>
    <w:p w:rsidR="00CC674C" w:rsidRDefault="00CC674C">
      <w:pPr>
        <w:pStyle w:val="Heading2"/>
      </w:pPr>
      <w:r>
        <w:t>APPLICATION DEADLINE IS</w:t>
      </w:r>
      <w:r w:rsidR="009463F7">
        <w:t xml:space="preserve"> </w:t>
      </w:r>
      <w:r w:rsidR="00C661C7">
        <w:t>March 2</w:t>
      </w:r>
      <w:r w:rsidR="00387A52">
        <w:t>6</w:t>
      </w:r>
      <w:r w:rsidR="00C661C7">
        <w:t>, 202</w:t>
      </w:r>
      <w:r w:rsidR="00387A52">
        <w:t>1</w:t>
      </w:r>
      <w:bookmarkStart w:id="0" w:name="_GoBack"/>
      <w:bookmarkEnd w:id="0"/>
    </w:p>
    <w:p w:rsidR="00CC674C" w:rsidRDefault="00FA350E">
      <w:pPr>
        <w:jc w:val="center"/>
      </w:pPr>
      <w:r>
        <w:t>Please r</w:t>
      </w:r>
      <w:r w:rsidR="00CC674C">
        <w:t xml:space="preserve">eturn </w:t>
      </w:r>
      <w:r>
        <w:t>A</w:t>
      </w:r>
      <w:r w:rsidR="00CC674C">
        <w:t>pplication</w:t>
      </w:r>
      <w:r>
        <w:t xml:space="preserve"> and Teacher Recommendation</w:t>
      </w:r>
      <w:r w:rsidR="004B550D">
        <w:t xml:space="preserve"> </w:t>
      </w:r>
      <w:r w:rsidR="00CC674C">
        <w:t>to the Career Center Office.</w:t>
      </w:r>
    </w:p>
    <w:sectPr w:rsidR="00CC674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131E7"/>
    <w:multiLevelType w:val="hybridMultilevel"/>
    <w:tmpl w:val="C28E7880"/>
    <w:lvl w:ilvl="0" w:tplc="7B0AB9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54258A"/>
    <w:multiLevelType w:val="hybridMultilevel"/>
    <w:tmpl w:val="A84CE6CC"/>
    <w:lvl w:ilvl="0" w:tplc="35182A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FE"/>
    <w:rsid w:val="000753F3"/>
    <w:rsid w:val="000A68C9"/>
    <w:rsid w:val="000B4046"/>
    <w:rsid w:val="00115BAA"/>
    <w:rsid w:val="00274643"/>
    <w:rsid w:val="00296604"/>
    <w:rsid w:val="002F776F"/>
    <w:rsid w:val="00387A52"/>
    <w:rsid w:val="00394028"/>
    <w:rsid w:val="003B18CA"/>
    <w:rsid w:val="004B550D"/>
    <w:rsid w:val="005A26BB"/>
    <w:rsid w:val="005A67BB"/>
    <w:rsid w:val="00645C17"/>
    <w:rsid w:val="00692AE2"/>
    <w:rsid w:val="00766EC1"/>
    <w:rsid w:val="008B2C65"/>
    <w:rsid w:val="009463F7"/>
    <w:rsid w:val="00A20646"/>
    <w:rsid w:val="00AA7BF2"/>
    <w:rsid w:val="00B05A27"/>
    <w:rsid w:val="00B174FE"/>
    <w:rsid w:val="00BA7C59"/>
    <w:rsid w:val="00C661C7"/>
    <w:rsid w:val="00CC674C"/>
    <w:rsid w:val="00E40CED"/>
    <w:rsid w:val="00EB23FF"/>
    <w:rsid w:val="00EC55CE"/>
    <w:rsid w:val="00EE36BE"/>
    <w:rsid w:val="00FA350E"/>
    <w:rsid w:val="00FC7D25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2C4066"/>
  <w15:docId w15:val="{B92325EB-61C9-420A-A1DA-2ACC3438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semiHidden/>
    <w:pPr>
      <w:jc w:val="both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OF THE EASTERN STAR SCHOLARSHIP CRITERIA</vt:lpstr>
    </vt:vector>
  </TitlesOfParts>
  <Company>Sault Area Schools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OF THE EASTERN STAR SCHOLARSHIP CRITERIA</dc:title>
  <dc:creator>Sault Area Schools</dc:creator>
  <cp:lastModifiedBy>Patricia Roy</cp:lastModifiedBy>
  <cp:revision>5</cp:revision>
  <cp:lastPrinted>2015-03-13T16:53:00Z</cp:lastPrinted>
  <dcterms:created xsi:type="dcterms:W3CDTF">2020-01-30T12:44:00Z</dcterms:created>
  <dcterms:modified xsi:type="dcterms:W3CDTF">2021-03-05T13:52:00Z</dcterms:modified>
</cp:coreProperties>
</file>